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3FF" w:rsidRPr="00115DF6" w:rsidRDefault="002363FF" w:rsidP="002363FF">
      <w:pPr>
        <w:ind w:firstLine="709"/>
        <w:jc w:val="both"/>
        <w:rPr>
          <w:sz w:val="28"/>
          <w:szCs w:val="28"/>
          <w:lang w:val="kk-KZ"/>
        </w:rPr>
      </w:pPr>
      <w:r w:rsidRPr="00115DF6">
        <w:rPr>
          <w:sz w:val="28"/>
          <w:szCs w:val="28"/>
          <w:lang w:val="kk-KZ"/>
        </w:rPr>
        <w:t>Қазақстан Республикасы Білім және ғылым министрлігі халықаралық талаптар мен міндеттемелерді орындамау, техникалық және кәсіби білімге қолжетімділіктің, мемлекеттік бағдарламалардың орындалуына бақылауды жүргізудің азаюы, азаматтардың наразылығының артуы, тегін орта білім бойынша кепілдіктердің  қамтамасыз етпеуіне байланысты мемлекеттің әлеуметтік жауапкершілігінің орындамауы  сияқты бірқатар ірі проблемалардың пайда болу қаупіне байланысты колледждерді сенімгерлік басқаруға беру бойынша ұсынысты қолдамайды. Осыған байланысты, Білім және ғылым министрлігінің ұсынысымен келісу мүмкін деп санаймыз.</w:t>
      </w:r>
    </w:p>
    <w:p w:rsidR="00EA4F50" w:rsidRDefault="00EA4F50"/>
    <w:sectPr w:rsidR="00EA4F50" w:rsidSect="00EA4F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63FF"/>
    <w:rsid w:val="00060228"/>
    <w:rsid w:val="00063DD8"/>
    <w:rsid w:val="00077A07"/>
    <w:rsid w:val="00087600"/>
    <w:rsid w:val="00093AD8"/>
    <w:rsid w:val="000A5E50"/>
    <w:rsid w:val="001072A9"/>
    <w:rsid w:val="00115323"/>
    <w:rsid w:val="00177B87"/>
    <w:rsid w:val="001B222C"/>
    <w:rsid w:val="001F53A1"/>
    <w:rsid w:val="0022579A"/>
    <w:rsid w:val="002363FF"/>
    <w:rsid w:val="00264452"/>
    <w:rsid w:val="00265465"/>
    <w:rsid w:val="00272942"/>
    <w:rsid w:val="002B441D"/>
    <w:rsid w:val="002E2A25"/>
    <w:rsid w:val="0033587C"/>
    <w:rsid w:val="003A0AA5"/>
    <w:rsid w:val="00443449"/>
    <w:rsid w:val="004D0BD1"/>
    <w:rsid w:val="004D41B7"/>
    <w:rsid w:val="004E3B46"/>
    <w:rsid w:val="004E3EF7"/>
    <w:rsid w:val="00537F13"/>
    <w:rsid w:val="0059534F"/>
    <w:rsid w:val="005A566D"/>
    <w:rsid w:val="00625F6E"/>
    <w:rsid w:val="006335AF"/>
    <w:rsid w:val="00663CF5"/>
    <w:rsid w:val="00685E08"/>
    <w:rsid w:val="00690AC0"/>
    <w:rsid w:val="006E6481"/>
    <w:rsid w:val="0078552F"/>
    <w:rsid w:val="007B71A8"/>
    <w:rsid w:val="007D00DA"/>
    <w:rsid w:val="007F23F0"/>
    <w:rsid w:val="00825C94"/>
    <w:rsid w:val="00835375"/>
    <w:rsid w:val="008873ED"/>
    <w:rsid w:val="008A0C1D"/>
    <w:rsid w:val="008A2556"/>
    <w:rsid w:val="009473B5"/>
    <w:rsid w:val="00A9061D"/>
    <w:rsid w:val="00AB6DD3"/>
    <w:rsid w:val="00AD69C5"/>
    <w:rsid w:val="00B07190"/>
    <w:rsid w:val="00B263E4"/>
    <w:rsid w:val="00B62DA3"/>
    <w:rsid w:val="00B974A7"/>
    <w:rsid w:val="00C051B5"/>
    <w:rsid w:val="00C41093"/>
    <w:rsid w:val="00C57A55"/>
    <w:rsid w:val="00CD0456"/>
    <w:rsid w:val="00D06220"/>
    <w:rsid w:val="00DB160F"/>
    <w:rsid w:val="00DB64C3"/>
    <w:rsid w:val="00E34FB1"/>
    <w:rsid w:val="00EA4F50"/>
    <w:rsid w:val="00FD72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3FF"/>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90</Words>
  <Characters>516</Characters>
  <Application>Microsoft Office Word</Application>
  <DocSecurity>0</DocSecurity>
  <Lines>4</Lines>
  <Paragraphs>1</Paragraphs>
  <ScaleCrop>false</ScaleCrop>
  <Company>Home</Company>
  <LinksUpToDate>false</LinksUpToDate>
  <CharactersWithSpaces>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2017-03-09T04:36:00Z</dcterms:created>
  <dcterms:modified xsi:type="dcterms:W3CDTF">2017-03-09T04:54:00Z</dcterms:modified>
</cp:coreProperties>
</file>